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1E9B58C5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6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ons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 </w:t>
      </w:r>
      <w:r w:rsidR="00666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oktober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63603895" w:rsidR="00A47D43" w:rsidRDefault="00A47D43" w:rsidP="00E163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D15EF9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15EF9" w14:paraId="5C9413CE" w14:textId="77777777" w:rsidTr="00D15EF9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1B5E715" w:rsidR="00D15EF9" w:rsidRDefault="00D24E2C" w:rsidP="007E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Turkisk militär ska gå in i norra Syrien.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0E81042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6D956ED1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AE7196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2EEB75FE" w14:textId="77777777" w:rsidTr="00D15EF9">
        <w:trPr>
          <w:trHeight w:val="510"/>
        </w:trPr>
        <w:tc>
          <w:tcPr>
            <w:tcW w:w="700" w:type="dxa"/>
          </w:tcPr>
          <w:p w14:paraId="37C8BE3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6EC96114" w:rsidR="00D15EF9" w:rsidRDefault="00D24E2C" w:rsidP="007E0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turkiska regeringen säger att de ska strida mot IS och de kurdiska soldaterna där.</w:t>
            </w:r>
          </w:p>
        </w:tc>
        <w:tc>
          <w:tcPr>
            <w:tcW w:w="709" w:type="dxa"/>
            <w:vAlign w:val="center"/>
          </w:tcPr>
          <w:p w14:paraId="0388681A" w14:textId="0BA244FF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4AE3E4E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853B3EF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30465C7" w14:textId="77777777" w:rsidTr="00D15EF9">
        <w:trPr>
          <w:trHeight w:val="510"/>
        </w:trPr>
        <w:tc>
          <w:tcPr>
            <w:tcW w:w="700" w:type="dxa"/>
          </w:tcPr>
          <w:p w14:paraId="1A1A6F50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5E07EA2" w:rsidR="00D15EF9" w:rsidRDefault="00A71D33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kurdiska ledarna vädjar Iran om hjälp.</w:t>
            </w:r>
          </w:p>
        </w:tc>
        <w:tc>
          <w:tcPr>
            <w:tcW w:w="709" w:type="dxa"/>
            <w:vAlign w:val="center"/>
          </w:tcPr>
          <w:p w14:paraId="70B13985" w14:textId="69FC7540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002BB13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D8E5DF0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2AC52FE" w14:textId="77777777" w:rsidTr="00D15EF9">
        <w:trPr>
          <w:trHeight w:val="510"/>
        </w:trPr>
        <w:tc>
          <w:tcPr>
            <w:tcW w:w="700" w:type="dxa"/>
          </w:tcPr>
          <w:p w14:paraId="0AC17D0E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CBD2AAF" w:rsidR="00D15EF9" w:rsidRDefault="008100F7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EU:s riksdag har godkänt Ylva Johansson som medlem i EU:s regering.</w:t>
            </w:r>
          </w:p>
        </w:tc>
        <w:tc>
          <w:tcPr>
            <w:tcW w:w="709" w:type="dxa"/>
            <w:vAlign w:val="center"/>
          </w:tcPr>
          <w:p w14:paraId="30F5DBDD" w14:textId="4FF1B140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CAA504B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2C74266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F0FD96D" w14:textId="77777777" w:rsidTr="00D15EF9">
        <w:trPr>
          <w:trHeight w:val="510"/>
        </w:trPr>
        <w:tc>
          <w:tcPr>
            <w:tcW w:w="700" w:type="dxa"/>
          </w:tcPr>
          <w:p w14:paraId="67F8C545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59FE8C9" w:rsidR="00D15EF9" w:rsidRDefault="008100F7" w:rsidP="00A864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Hon ska ansvara för att </w:t>
            </w:r>
            <w:r w:rsidR="0021093C">
              <w:rPr>
                <w:rFonts w:ascii="Times New Roman" w:hAnsi="Times New Roman" w:cs="Times New Roman"/>
                <w:sz w:val="28"/>
                <w:szCs w:val="28"/>
              </w:rPr>
              <w:t xml:space="preserve">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flyktingar som kommer till Europa</w:t>
            </w:r>
            <w:r w:rsidR="002109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fördelas </w:t>
            </w:r>
            <w:r w:rsidR="00190546">
              <w:rPr>
                <w:rFonts w:ascii="Times New Roman" w:hAnsi="Times New Roman" w:cs="Times New Roman"/>
                <w:sz w:val="28"/>
                <w:szCs w:val="28"/>
              </w:rPr>
              <w:t>rättvist mellan EU:s medlemsländer.</w:t>
            </w:r>
          </w:p>
        </w:tc>
        <w:tc>
          <w:tcPr>
            <w:tcW w:w="709" w:type="dxa"/>
            <w:vAlign w:val="center"/>
          </w:tcPr>
          <w:p w14:paraId="2CB3199B" w14:textId="0BBCB68E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4019A31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CDD036A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CE63059" w14:textId="77777777" w:rsidTr="00D15EF9">
        <w:trPr>
          <w:trHeight w:val="510"/>
        </w:trPr>
        <w:tc>
          <w:tcPr>
            <w:tcW w:w="700" w:type="dxa"/>
          </w:tcPr>
          <w:p w14:paraId="2E151273" w14:textId="19540AC4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D7DA007" w:rsidR="00D15EF9" w:rsidRDefault="003F78CB" w:rsidP="00D35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nu mycket svårt för sydamerikanska flyktingar att komma in i USA.</w:t>
            </w:r>
          </w:p>
        </w:tc>
        <w:tc>
          <w:tcPr>
            <w:tcW w:w="709" w:type="dxa"/>
            <w:vAlign w:val="center"/>
          </w:tcPr>
          <w:p w14:paraId="159B125E" w14:textId="320734CF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33AFBC2" w:rsidR="00D15EF9" w:rsidRPr="00053F03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F3E3E76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69746E2D" w14:textId="77777777" w:rsidTr="00D15EF9">
        <w:trPr>
          <w:trHeight w:val="510"/>
        </w:trPr>
        <w:tc>
          <w:tcPr>
            <w:tcW w:w="700" w:type="dxa"/>
          </w:tcPr>
          <w:p w14:paraId="35D993C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7711644" w:rsidR="00D15EF9" w:rsidRDefault="003F78CB" w:rsidP="00742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bygger en mur mot Mexiko som ska bli 72 mil hög.</w:t>
            </w:r>
          </w:p>
        </w:tc>
        <w:tc>
          <w:tcPr>
            <w:tcW w:w="709" w:type="dxa"/>
            <w:vAlign w:val="center"/>
          </w:tcPr>
          <w:p w14:paraId="12658B77" w14:textId="0F443731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CB5C8C4" w:rsidR="00D15EF9" w:rsidRPr="00053F03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77EFAA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6098D45C" w14:textId="77777777" w:rsidTr="00D15EF9">
        <w:trPr>
          <w:trHeight w:val="510"/>
        </w:trPr>
        <w:tc>
          <w:tcPr>
            <w:tcW w:w="700" w:type="dxa"/>
          </w:tcPr>
          <w:p w14:paraId="32B3930F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56F2DAD" w:rsidR="00D15EF9" w:rsidRDefault="00B15FC2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Männisor i Ecuador är missnöjda med sin president.</w:t>
            </w:r>
          </w:p>
        </w:tc>
        <w:tc>
          <w:tcPr>
            <w:tcW w:w="709" w:type="dxa"/>
            <w:vAlign w:val="center"/>
          </w:tcPr>
          <w:p w14:paraId="3A798375" w14:textId="3D701171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09A83897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34910C2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FBAD5E8" w14:textId="77777777" w:rsidTr="00D15EF9">
        <w:trPr>
          <w:trHeight w:val="510"/>
        </w:trPr>
        <w:tc>
          <w:tcPr>
            <w:tcW w:w="700" w:type="dxa"/>
          </w:tcPr>
          <w:p w14:paraId="6217B4F9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10FB884" w:rsidR="00D15EF9" w:rsidRDefault="00B15FC2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har tagit hundratals demonstranter utanför parlamentet</w:t>
            </w:r>
            <w:r w:rsidR="009D02FF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r w:rsidR="009D02FF" w:rsidRPr="009D02FF">
              <w:rPr>
                <w:rFonts w:ascii="Times New Roman" w:hAnsi="Times New Roman" w:cs="Times New Roman"/>
                <w:sz w:val="28"/>
                <w:szCs w:val="28"/>
              </w:rPr>
              <w:t>huvudstaden Quito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685DF786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986602F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297CDEE3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4D4AA18" w14:textId="77777777" w:rsidTr="00D15EF9">
        <w:trPr>
          <w:trHeight w:val="510"/>
        </w:trPr>
        <w:tc>
          <w:tcPr>
            <w:tcW w:w="700" w:type="dxa"/>
          </w:tcPr>
          <w:p w14:paraId="3DAD2A0E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925769C" w:rsidR="00D15EF9" w:rsidRDefault="007F6428" w:rsidP="001B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slog Slovakien med 7-0 i EM i fotboll.</w:t>
            </w:r>
          </w:p>
        </w:tc>
        <w:tc>
          <w:tcPr>
            <w:tcW w:w="709" w:type="dxa"/>
            <w:vAlign w:val="center"/>
          </w:tcPr>
          <w:p w14:paraId="41BEC290" w14:textId="53A7A5A8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B3FD897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9411988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D41A2E8" w14:textId="77777777" w:rsidTr="00D15EF9">
        <w:trPr>
          <w:trHeight w:val="510"/>
        </w:trPr>
        <w:tc>
          <w:tcPr>
            <w:tcW w:w="700" w:type="dxa"/>
          </w:tcPr>
          <w:p w14:paraId="7D8E3AC6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2D63AFE" w:rsidR="00D15EF9" w:rsidRDefault="00484500" w:rsidP="00D1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Kosovare Asllani gjorde sex av målen.</w:t>
            </w:r>
          </w:p>
        </w:tc>
        <w:tc>
          <w:tcPr>
            <w:tcW w:w="709" w:type="dxa"/>
            <w:vAlign w:val="center"/>
          </w:tcPr>
          <w:p w14:paraId="29CEB927" w14:textId="56D15E1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5E6993C" w:rsidR="00D15EF9" w:rsidRPr="00053F03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BF82D3D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FDAC2FC" w14:textId="77777777" w:rsidTr="00D15EF9">
        <w:trPr>
          <w:trHeight w:val="510"/>
        </w:trPr>
        <w:tc>
          <w:tcPr>
            <w:tcW w:w="700" w:type="dxa"/>
          </w:tcPr>
          <w:p w14:paraId="2A135E46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0F63CE0" w:rsidR="00D15EF9" w:rsidRDefault="00484500" w:rsidP="001D52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Hösten har kommit ovanligt tidigt till Europa i år.</w:t>
            </w:r>
          </w:p>
        </w:tc>
        <w:tc>
          <w:tcPr>
            <w:tcW w:w="709" w:type="dxa"/>
            <w:vAlign w:val="center"/>
          </w:tcPr>
          <w:p w14:paraId="5C090BEF" w14:textId="62774A5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0917DE2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0581D5A3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07A8C4C3" w14:textId="77777777" w:rsidTr="00D15EF9">
        <w:trPr>
          <w:trHeight w:val="510"/>
        </w:trPr>
        <w:tc>
          <w:tcPr>
            <w:tcW w:w="700" w:type="dxa"/>
          </w:tcPr>
          <w:p w14:paraId="5676FDFC" w14:textId="77777777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7C03403" w:rsidR="00D15EF9" w:rsidRDefault="001D41DF" w:rsidP="002109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När det är minus</w:t>
            </w:r>
            <w:r w:rsidRPr="001D41DF">
              <w:rPr>
                <w:rFonts w:ascii="Times New Roman" w:hAnsi="Times New Roman" w:cs="Times New Roman"/>
                <w:sz w:val="28"/>
                <w:szCs w:val="28"/>
              </w:rPr>
              <w:t>grader i fem dygn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93C">
              <w:rPr>
                <w:rFonts w:ascii="Times New Roman" w:hAnsi="Times New Roman" w:cs="Times New Roman"/>
                <w:sz w:val="28"/>
                <w:szCs w:val="28"/>
              </w:rPr>
              <w:t>i sträck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räknar man </w:t>
            </w:r>
            <w:r w:rsidRPr="001D41DF">
              <w:rPr>
                <w:rFonts w:ascii="Times New Roman" w:hAnsi="Times New Roman" w:cs="Times New Roman"/>
                <w:sz w:val="28"/>
                <w:szCs w:val="28"/>
              </w:rPr>
              <w:t>det som vinter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038C7AC" w14:textId="13AEE84D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C3CBFEE" w:rsidR="00D15EF9" w:rsidRPr="00053F03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52EE9EB3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734B30E0" w14:textId="77777777" w:rsidTr="00D15EF9">
        <w:trPr>
          <w:trHeight w:val="510"/>
        </w:trPr>
        <w:tc>
          <w:tcPr>
            <w:tcW w:w="700" w:type="dxa"/>
          </w:tcPr>
          <w:p w14:paraId="545A7850" w14:textId="269EFE35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205AFC6D" w:rsidR="00D15EF9" w:rsidRDefault="006E4D78" w:rsidP="00F8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D78">
              <w:rPr>
                <w:rFonts w:ascii="Times New Roman" w:hAnsi="Times New Roman" w:cs="Times New Roman"/>
                <w:sz w:val="28"/>
                <w:szCs w:val="28"/>
              </w:rPr>
              <w:t>Tim ”Avicii” Bergling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var en världsberömd svensk musikartist.</w:t>
            </w:r>
          </w:p>
        </w:tc>
        <w:tc>
          <w:tcPr>
            <w:tcW w:w="709" w:type="dxa"/>
            <w:vAlign w:val="center"/>
          </w:tcPr>
          <w:p w14:paraId="330C0966" w14:textId="05F1ADDB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69AC4FF6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0057FD7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46F3FD96" w14:textId="77777777" w:rsidTr="00D15EF9">
        <w:trPr>
          <w:trHeight w:val="510"/>
        </w:trPr>
        <w:tc>
          <w:tcPr>
            <w:tcW w:w="700" w:type="dxa"/>
          </w:tcPr>
          <w:p w14:paraId="7DD6F079" w14:textId="19544C9F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3911C1D5" w:rsidR="00D15EF9" w:rsidRDefault="00765FFA" w:rsidP="00F86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begick han självmord.</w:t>
            </w:r>
          </w:p>
        </w:tc>
        <w:tc>
          <w:tcPr>
            <w:tcW w:w="709" w:type="dxa"/>
            <w:vAlign w:val="center"/>
          </w:tcPr>
          <w:p w14:paraId="214CA179" w14:textId="1957447C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28F4D1B5" w:rsidR="00D15EF9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39FC6B3B" w:rsidR="00D15EF9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15EF9" w14:paraId="509F7460" w14:textId="77777777" w:rsidTr="00D15EF9">
        <w:trPr>
          <w:trHeight w:val="510"/>
        </w:trPr>
        <w:tc>
          <w:tcPr>
            <w:tcW w:w="700" w:type="dxa"/>
          </w:tcPr>
          <w:p w14:paraId="4B16EC12" w14:textId="0F35D064" w:rsidR="00D15EF9" w:rsidRDefault="00D15EF9" w:rsidP="00D15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96B3C17" w14:textId="7945DBC5" w:rsidR="00D15EF9" w:rsidRDefault="00765FFA" w:rsidP="000B6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har nu blivit avbildad som vaxdocka på ett museum i London.</w:t>
            </w:r>
          </w:p>
        </w:tc>
        <w:tc>
          <w:tcPr>
            <w:tcW w:w="709" w:type="dxa"/>
            <w:vAlign w:val="center"/>
          </w:tcPr>
          <w:p w14:paraId="31ED181F" w14:textId="626D7397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C327F6" w14:textId="20729F04" w:rsidR="00D15EF9" w:rsidRPr="00CF1311" w:rsidRDefault="00F32A8E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10C3E" w14:textId="2558307C" w:rsidR="00D15EF9" w:rsidRPr="00CF1311" w:rsidRDefault="00D15EF9" w:rsidP="00D15EF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438AF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85446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8EAAA8B" w14:textId="77777777" w:rsidR="00D75DAF" w:rsidRDefault="00D75DAF">
      <w:pPr>
        <w:rPr>
          <w:rFonts w:ascii="Times New Roman" w:hAnsi="Times New Roman" w:cs="Times New Roman"/>
          <w:sz w:val="28"/>
          <w:szCs w:val="28"/>
        </w:rPr>
      </w:pPr>
    </w:p>
    <w:sectPr w:rsidR="00D75DAF" w:rsidSect="001B3F31">
      <w:footerReference w:type="default" r:id="rId6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CB97A" w14:textId="77777777" w:rsidR="0085446E" w:rsidRDefault="0085446E" w:rsidP="00AF1C77">
      <w:r>
        <w:separator/>
      </w:r>
    </w:p>
  </w:endnote>
  <w:endnote w:type="continuationSeparator" w:id="0">
    <w:p w14:paraId="5FD8C99A" w14:textId="77777777" w:rsidR="0085446E" w:rsidRDefault="0085446E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27AF2331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D75DAF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0B88E" w14:textId="77777777" w:rsidR="0085446E" w:rsidRDefault="0085446E" w:rsidP="00AF1C77">
      <w:r>
        <w:separator/>
      </w:r>
    </w:p>
  </w:footnote>
  <w:footnote w:type="continuationSeparator" w:id="0">
    <w:p w14:paraId="541F7317" w14:textId="77777777" w:rsidR="0085446E" w:rsidRDefault="0085446E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4ACF"/>
    <w:rsid w:val="00024D59"/>
    <w:rsid w:val="000269D1"/>
    <w:rsid w:val="00026C48"/>
    <w:rsid w:val="000306A0"/>
    <w:rsid w:val="00030F13"/>
    <w:rsid w:val="000342B6"/>
    <w:rsid w:val="00034B42"/>
    <w:rsid w:val="00035BA9"/>
    <w:rsid w:val="000438AF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0603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323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2FA0"/>
    <w:rsid w:val="001644E4"/>
    <w:rsid w:val="001657ED"/>
    <w:rsid w:val="001677D5"/>
    <w:rsid w:val="00170352"/>
    <w:rsid w:val="0017307E"/>
    <w:rsid w:val="00175278"/>
    <w:rsid w:val="001757D6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546"/>
    <w:rsid w:val="00190CA8"/>
    <w:rsid w:val="00191C15"/>
    <w:rsid w:val="00191DAF"/>
    <w:rsid w:val="00193A74"/>
    <w:rsid w:val="001941CD"/>
    <w:rsid w:val="001B03C8"/>
    <w:rsid w:val="001B07F1"/>
    <w:rsid w:val="001B3826"/>
    <w:rsid w:val="001B3F31"/>
    <w:rsid w:val="001C0CD0"/>
    <w:rsid w:val="001C1B8F"/>
    <w:rsid w:val="001C4AD2"/>
    <w:rsid w:val="001C4FFC"/>
    <w:rsid w:val="001C5B28"/>
    <w:rsid w:val="001D1B93"/>
    <w:rsid w:val="001D1C06"/>
    <w:rsid w:val="001D22AA"/>
    <w:rsid w:val="001D2CF1"/>
    <w:rsid w:val="001D41B0"/>
    <w:rsid w:val="001D41DF"/>
    <w:rsid w:val="001D52B7"/>
    <w:rsid w:val="001D6052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10166"/>
    <w:rsid w:val="0021093C"/>
    <w:rsid w:val="0021246E"/>
    <w:rsid w:val="00223A0C"/>
    <w:rsid w:val="00227BF7"/>
    <w:rsid w:val="00236C05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56F8"/>
    <w:rsid w:val="002767FB"/>
    <w:rsid w:val="00276AB9"/>
    <w:rsid w:val="00277CA7"/>
    <w:rsid w:val="0028140A"/>
    <w:rsid w:val="00281DF1"/>
    <w:rsid w:val="00285BEF"/>
    <w:rsid w:val="00286CC8"/>
    <w:rsid w:val="002870B7"/>
    <w:rsid w:val="002900B6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25CA"/>
    <w:rsid w:val="002E3905"/>
    <w:rsid w:val="002E3CB1"/>
    <w:rsid w:val="002E545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2791"/>
    <w:rsid w:val="00313766"/>
    <w:rsid w:val="00320E42"/>
    <w:rsid w:val="00324A9D"/>
    <w:rsid w:val="00324DA6"/>
    <w:rsid w:val="003317D4"/>
    <w:rsid w:val="00332CC6"/>
    <w:rsid w:val="00334669"/>
    <w:rsid w:val="00336DCB"/>
    <w:rsid w:val="00336F3A"/>
    <w:rsid w:val="003467B3"/>
    <w:rsid w:val="00346C41"/>
    <w:rsid w:val="003529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F38AD"/>
    <w:rsid w:val="003F501D"/>
    <w:rsid w:val="003F5A15"/>
    <w:rsid w:val="003F68A2"/>
    <w:rsid w:val="003F78CB"/>
    <w:rsid w:val="00401231"/>
    <w:rsid w:val="0040308D"/>
    <w:rsid w:val="0040345A"/>
    <w:rsid w:val="00407C23"/>
    <w:rsid w:val="0041635E"/>
    <w:rsid w:val="00425718"/>
    <w:rsid w:val="00426856"/>
    <w:rsid w:val="00430676"/>
    <w:rsid w:val="00432C8F"/>
    <w:rsid w:val="004370D2"/>
    <w:rsid w:val="0043790E"/>
    <w:rsid w:val="00440809"/>
    <w:rsid w:val="00443111"/>
    <w:rsid w:val="00446D03"/>
    <w:rsid w:val="004511EC"/>
    <w:rsid w:val="00453055"/>
    <w:rsid w:val="00453412"/>
    <w:rsid w:val="00457372"/>
    <w:rsid w:val="00457503"/>
    <w:rsid w:val="004578CE"/>
    <w:rsid w:val="00457F79"/>
    <w:rsid w:val="004604A6"/>
    <w:rsid w:val="00463DC2"/>
    <w:rsid w:val="00464594"/>
    <w:rsid w:val="00465710"/>
    <w:rsid w:val="00465BEA"/>
    <w:rsid w:val="00472399"/>
    <w:rsid w:val="00475624"/>
    <w:rsid w:val="00475CB2"/>
    <w:rsid w:val="00477BF7"/>
    <w:rsid w:val="00481D7E"/>
    <w:rsid w:val="00484500"/>
    <w:rsid w:val="00494826"/>
    <w:rsid w:val="004951D3"/>
    <w:rsid w:val="004952CB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3E1A"/>
    <w:rsid w:val="00515AF9"/>
    <w:rsid w:val="00516100"/>
    <w:rsid w:val="00516A8F"/>
    <w:rsid w:val="005170BF"/>
    <w:rsid w:val="00517293"/>
    <w:rsid w:val="00527502"/>
    <w:rsid w:val="00527BA1"/>
    <w:rsid w:val="00532E7E"/>
    <w:rsid w:val="00533328"/>
    <w:rsid w:val="005343B4"/>
    <w:rsid w:val="005540E9"/>
    <w:rsid w:val="00563514"/>
    <w:rsid w:val="00565B96"/>
    <w:rsid w:val="00571116"/>
    <w:rsid w:val="00572872"/>
    <w:rsid w:val="00574DE3"/>
    <w:rsid w:val="00580124"/>
    <w:rsid w:val="005809F5"/>
    <w:rsid w:val="0059066A"/>
    <w:rsid w:val="005928F0"/>
    <w:rsid w:val="00592C84"/>
    <w:rsid w:val="005A0537"/>
    <w:rsid w:val="005A3647"/>
    <w:rsid w:val="005B1868"/>
    <w:rsid w:val="005B2817"/>
    <w:rsid w:val="005B2AD6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38C4"/>
    <w:rsid w:val="00623B06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632A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4D78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6BDF"/>
    <w:rsid w:val="00742628"/>
    <w:rsid w:val="007429AF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5FFA"/>
    <w:rsid w:val="0076752B"/>
    <w:rsid w:val="007743E4"/>
    <w:rsid w:val="00775582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382E"/>
    <w:rsid w:val="007D67A4"/>
    <w:rsid w:val="007E0D71"/>
    <w:rsid w:val="007E58C6"/>
    <w:rsid w:val="007F0342"/>
    <w:rsid w:val="007F5080"/>
    <w:rsid w:val="007F6170"/>
    <w:rsid w:val="007F6428"/>
    <w:rsid w:val="007F797B"/>
    <w:rsid w:val="00802180"/>
    <w:rsid w:val="008026C0"/>
    <w:rsid w:val="0080271E"/>
    <w:rsid w:val="0080398D"/>
    <w:rsid w:val="00806A1D"/>
    <w:rsid w:val="008100F7"/>
    <w:rsid w:val="0081651E"/>
    <w:rsid w:val="00824DFB"/>
    <w:rsid w:val="00824FDC"/>
    <w:rsid w:val="00832A80"/>
    <w:rsid w:val="00833EC3"/>
    <w:rsid w:val="00841F70"/>
    <w:rsid w:val="00844792"/>
    <w:rsid w:val="00846F64"/>
    <w:rsid w:val="0085446E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44A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6AE7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23"/>
    <w:rsid w:val="00926B3F"/>
    <w:rsid w:val="009276C2"/>
    <w:rsid w:val="00927828"/>
    <w:rsid w:val="009309B1"/>
    <w:rsid w:val="0093195F"/>
    <w:rsid w:val="00932FB8"/>
    <w:rsid w:val="0093313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1078"/>
    <w:rsid w:val="009C4051"/>
    <w:rsid w:val="009C41B5"/>
    <w:rsid w:val="009C73B4"/>
    <w:rsid w:val="009D02FF"/>
    <w:rsid w:val="009D1CC1"/>
    <w:rsid w:val="009D23F6"/>
    <w:rsid w:val="009D6D54"/>
    <w:rsid w:val="009D6E9D"/>
    <w:rsid w:val="009D73BA"/>
    <w:rsid w:val="009E2104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60D"/>
    <w:rsid w:val="00A66D55"/>
    <w:rsid w:val="00A70EE0"/>
    <w:rsid w:val="00A71D33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646D"/>
    <w:rsid w:val="00A86938"/>
    <w:rsid w:val="00A9580A"/>
    <w:rsid w:val="00A9719D"/>
    <w:rsid w:val="00AA0F3D"/>
    <w:rsid w:val="00AA11A9"/>
    <w:rsid w:val="00AA21F4"/>
    <w:rsid w:val="00AA2529"/>
    <w:rsid w:val="00AA48AC"/>
    <w:rsid w:val="00AA564A"/>
    <w:rsid w:val="00AA7B03"/>
    <w:rsid w:val="00AB5CC4"/>
    <w:rsid w:val="00AC17DE"/>
    <w:rsid w:val="00AC2F20"/>
    <w:rsid w:val="00AC7337"/>
    <w:rsid w:val="00AC7B5B"/>
    <w:rsid w:val="00AD1D52"/>
    <w:rsid w:val="00AD5F38"/>
    <w:rsid w:val="00AE0D71"/>
    <w:rsid w:val="00AE2A92"/>
    <w:rsid w:val="00AE722E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5FC2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56885"/>
    <w:rsid w:val="00B61D83"/>
    <w:rsid w:val="00B64039"/>
    <w:rsid w:val="00B65618"/>
    <w:rsid w:val="00B7068F"/>
    <w:rsid w:val="00B70A07"/>
    <w:rsid w:val="00B83026"/>
    <w:rsid w:val="00B834DC"/>
    <w:rsid w:val="00B8378E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6575"/>
    <w:rsid w:val="00BD7CEE"/>
    <w:rsid w:val="00BE0F0E"/>
    <w:rsid w:val="00BE0F71"/>
    <w:rsid w:val="00BE2312"/>
    <w:rsid w:val="00BE51C5"/>
    <w:rsid w:val="00BE581F"/>
    <w:rsid w:val="00BE71E3"/>
    <w:rsid w:val="00C01688"/>
    <w:rsid w:val="00C018DB"/>
    <w:rsid w:val="00C03579"/>
    <w:rsid w:val="00C04AFD"/>
    <w:rsid w:val="00C06487"/>
    <w:rsid w:val="00C07D94"/>
    <w:rsid w:val="00C1093E"/>
    <w:rsid w:val="00C1247A"/>
    <w:rsid w:val="00C22D93"/>
    <w:rsid w:val="00C26541"/>
    <w:rsid w:val="00C273D2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CF75D1"/>
    <w:rsid w:val="00D06DA5"/>
    <w:rsid w:val="00D136FD"/>
    <w:rsid w:val="00D15EF9"/>
    <w:rsid w:val="00D16974"/>
    <w:rsid w:val="00D1751F"/>
    <w:rsid w:val="00D1760C"/>
    <w:rsid w:val="00D21C7E"/>
    <w:rsid w:val="00D24E2C"/>
    <w:rsid w:val="00D24FF8"/>
    <w:rsid w:val="00D332CE"/>
    <w:rsid w:val="00D34D1C"/>
    <w:rsid w:val="00D35078"/>
    <w:rsid w:val="00D371F8"/>
    <w:rsid w:val="00D3739B"/>
    <w:rsid w:val="00D447C8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4A62"/>
    <w:rsid w:val="00D66F18"/>
    <w:rsid w:val="00D67FF6"/>
    <w:rsid w:val="00D74637"/>
    <w:rsid w:val="00D75DAF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5CCD"/>
    <w:rsid w:val="00DD7A69"/>
    <w:rsid w:val="00DE3818"/>
    <w:rsid w:val="00DE50A0"/>
    <w:rsid w:val="00DF644B"/>
    <w:rsid w:val="00DF666A"/>
    <w:rsid w:val="00DF79C6"/>
    <w:rsid w:val="00E02B89"/>
    <w:rsid w:val="00E0347E"/>
    <w:rsid w:val="00E0567A"/>
    <w:rsid w:val="00E0596A"/>
    <w:rsid w:val="00E06E47"/>
    <w:rsid w:val="00E143BC"/>
    <w:rsid w:val="00E15D28"/>
    <w:rsid w:val="00E16366"/>
    <w:rsid w:val="00E220EA"/>
    <w:rsid w:val="00E22EEE"/>
    <w:rsid w:val="00E242F5"/>
    <w:rsid w:val="00E31A4A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651CC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A658C"/>
    <w:rsid w:val="00EB1A31"/>
    <w:rsid w:val="00EB33D6"/>
    <w:rsid w:val="00EC33D2"/>
    <w:rsid w:val="00EC56EC"/>
    <w:rsid w:val="00EC765D"/>
    <w:rsid w:val="00EE14FB"/>
    <w:rsid w:val="00EE3FCE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240CE"/>
    <w:rsid w:val="00F32A8E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8618B"/>
    <w:rsid w:val="00F87B57"/>
    <w:rsid w:val="00F9250B"/>
    <w:rsid w:val="00F93A81"/>
    <w:rsid w:val="00FA0B12"/>
    <w:rsid w:val="00FA2073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D75D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317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18</cp:revision>
  <cp:lastPrinted>2017-09-28T12:49:00Z</cp:lastPrinted>
  <dcterms:created xsi:type="dcterms:W3CDTF">2019-10-09T09:11:00Z</dcterms:created>
  <dcterms:modified xsi:type="dcterms:W3CDTF">2019-10-09T14:12:00Z</dcterms:modified>
</cp:coreProperties>
</file>